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202"/>
        <w:gridCol w:w="521"/>
        <w:gridCol w:w="436"/>
        <w:gridCol w:w="433"/>
        <w:gridCol w:w="144"/>
        <w:gridCol w:w="550"/>
        <w:gridCol w:w="444"/>
        <w:gridCol w:w="598"/>
        <w:gridCol w:w="1042"/>
        <w:gridCol w:w="115"/>
        <w:gridCol w:w="438"/>
        <w:gridCol w:w="144"/>
        <w:gridCol w:w="867"/>
        <w:gridCol w:w="433"/>
        <w:gridCol w:w="292"/>
        <w:gridCol w:w="1880"/>
      </w:tblGrid>
      <w:tr w14:paraId="48DEE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 w14:paraId="45E28825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推荐免试研究生申请表</w:t>
            </w:r>
          </w:p>
        </w:tc>
      </w:tr>
      <w:tr w14:paraId="135D3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421D9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姓名：</w:t>
            </w:r>
          </w:p>
        </w:tc>
        <w:tc>
          <w:tcPr>
            <w:tcW w:w="83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F5106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学号：</w:t>
            </w:r>
          </w:p>
        </w:tc>
        <w:tc>
          <w:tcPr>
            <w:tcW w:w="76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514F9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出生日期：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AAD75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性别：</w:t>
            </w:r>
          </w:p>
          <w:p w14:paraId="13BF7C7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□男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□女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9572D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民族：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72B9126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政治面貌：</w:t>
            </w:r>
          </w:p>
        </w:tc>
      </w:tr>
      <w:tr w14:paraId="02265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13" w:type="pct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5CEBC4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身份证件号：</w:t>
            </w:r>
          </w:p>
        </w:tc>
        <w:tc>
          <w:tcPr>
            <w:tcW w:w="2787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277AB0B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联系电话：</w:t>
            </w:r>
          </w:p>
        </w:tc>
      </w:tr>
      <w:tr w14:paraId="14AB7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59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E0294"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学院系名称：</w:t>
            </w:r>
          </w:p>
        </w:tc>
        <w:tc>
          <w:tcPr>
            <w:tcW w:w="159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63BB"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专业名称：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341D3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有无违纪记录：</w:t>
            </w:r>
          </w:p>
          <w:p w14:paraId="0DE897C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□有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□无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C55F0C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体质健康测试通过：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 w14:paraId="61A23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59" w:type="pct"/>
            <w:gridSpan w:val="4"/>
            <w:tcBorders>
              <w:top w:val="single" w:color="auto" w:sz="4" w:space="0"/>
              <w:left w:val="single" w:color="auto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7ED50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外语考试语种</w:t>
            </w:r>
          </w:p>
        </w:tc>
        <w:tc>
          <w:tcPr>
            <w:tcW w:w="1596" w:type="pct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BE0FF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学士学位外语考试科目及成绩</w:t>
            </w:r>
          </w:p>
        </w:tc>
        <w:tc>
          <w:tcPr>
            <w:tcW w:w="90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323B53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专业成绩排名: （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名次/专业人数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042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shd w:val="clear" w:color="auto" w:fill="auto"/>
          </w:tcPr>
          <w:p w14:paraId="1888812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综合评价排名:</w:t>
            </w:r>
          </w:p>
          <w:p w14:paraId="68A5E4E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名次/专业人数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）</w:t>
            </w:r>
          </w:p>
        </w:tc>
      </w:tr>
      <w:tr w14:paraId="3E864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59" w:type="pct"/>
            <w:gridSpan w:val="4"/>
            <w:tcBorders>
              <w:top w:val="nil"/>
              <w:left w:val="single" w:color="auto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91AAA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□英语   □日语</w:t>
            </w:r>
          </w:p>
        </w:tc>
        <w:tc>
          <w:tcPr>
            <w:tcW w:w="159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2F94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学士学位外语考试: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90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AD3A9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 w14:paraId="5E3C80F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4AD2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59" w:type="pct"/>
            <w:gridSpan w:val="4"/>
            <w:tcBorders>
              <w:top w:val="nil"/>
              <w:left w:val="single" w:color="auto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10EA4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□俄语   □徳语</w:t>
            </w:r>
          </w:p>
        </w:tc>
        <w:tc>
          <w:tcPr>
            <w:tcW w:w="159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573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大学外语四级: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托福: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  </w:t>
            </w:r>
          </w:p>
          <w:p w14:paraId="1F93431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大学外语六级: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雅思: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  </w:t>
            </w:r>
          </w:p>
        </w:tc>
        <w:tc>
          <w:tcPr>
            <w:tcW w:w="90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7F25F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 w14:paraId="7119338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E861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59" w:type="pct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98A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□法语</w:t>
            </w:r>
          </w:p>
        </w:tc>
        <w:tc>
          <w:tcPr>
            <w:tcW w:w="1596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5C8899F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其他(请说明)：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90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3D366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 w14:paraId="0BC3314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A2C2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68F1FC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本科生科学研究基金项目</w:t>
            </w:r>
          </w:p>
        </w:tc>
      </w:tr>
      <w:tr w14:paraId="03514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0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C5472BD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00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1739EBA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项目管理部门</w:t>
            </w:r>
          </w:p>
        </w:tc>
        <w:tc>
          <w:tcPr>
            <w:tcW w:w="1000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FE59E8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项目级别</w:t>
            </w:r>
          </w:p>
        </w:tc>
        <w:tc>
          <w:tcPr>
            <w:tcW w:w="1098" w:type="pct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68B6B4E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主持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参加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869085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指导教师姓名</w:t>
            </w:r>
          </w:p>
        </w:tc>
      </w:tr>
      <w:tr w14:paraId="0C1CD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0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74B197D8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3DC3F749">
            <w:pPr>
              <w:pStyle w:val="8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2451C393">
            <w:pPr>
              <w:pStyle w:val="8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98" w:type="pct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10007FCA">
            <w:pPr>
              <w:pStyle w:val="8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0A417C12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40732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0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7E9DE648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2D6A7536">
            <w:pPr>
              <w:pStyle w:val="8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0C4E16D4">
            <w:pPr>
              <w:pStyle w:val="8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98" w:type="pct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0C508928">
            <w:pPr>
              <w:pStyle w:val="8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157D698C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34608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C36AC5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发表学术论文</w:t>
            </w:r>
          </w:p>
        </w:tc>
      </w:tr>
      <w:tr w14:paraId="5EC85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0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BF16FC3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1250" w:type="pct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476DB27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发表刊物名称</w:t>
            </w:r>
          </w:p>
        </w:tc>
        <w:tc>
          <w:tcPr>
            <w:tcW w:w="1250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5F7980A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发表时间</w:t>
            </w:r>
          </w:p>
        </w:tc>
        <w:tc>
          <w:tcPr>
            <w:tcW w:w="1250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6611837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作者顺序</w:t>
            </w:r>
          </w:p>
        </w:tc>
      </w:tr>
      <w:tr w14:paraId="3D22E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0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1DE04E">
            <w:pPr>
              <w:pStyle w:val="8"/>
              <w:widowControl/>
              <w:ind w:left="360" w:firstLine="0" w:firstLine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3157785">
            <w:pPr>
              <w:pStyle w:val="8"/>
              <w:widowControl/>
              <w:ind w:left="360" w:firstLine="0" w:firstLine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376ECC4">
            <w:pPr>
              <w:pStyle w:val="8"/>
              <w:widowControl/>
              <w:ind w:left="360" w:firstLine="0" w:firstLine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277DEB">
            <w:pPr>
              <w:pStyle w:val="8"/>
              <w:widowControl/>
              <w:ind w:left="360" w:firstLine="0" w:firstLine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0BDDE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0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621B79F">
            <w:pPr>
              <w:pStyle w:val="8"/>
              <w:widowControl/>
              <w:ind w:left="360" w:firstLine="0" w:firstLine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822F162">
            <w:pPr>
              <w:pStyle w:val="8"/>
              <w:widowControl/>
              <w:ind w:left="360" w:firstLine="0" w:firstLine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33C3652">
            <w:pPr>
              <w:pStyle w:val="8"/>
              <w:widowControl/>
              <w:ind w:left="360" w:firstLine="0" w:firstLine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0A5421B">
            <w:pPr>
              <w:pStyle w:val="8"/>
              <w:widowControl/>
              <w:ind w:left="360" w:firstLine="0" w:firstLine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1D276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C5579E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学科竞赛获奖</w:t>
            </w:r>
          </w:p>
        </w:tc>
      </w:tr>
      <w:tr w14:paraId="36DBF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7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5CE66AD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竞赛项目名称</w:t>
            </w:r>
          </w:p>
        </w:tc>
        <w:tc>
          <w:tcPr>
            <w:tcW w:w="1667" w:type="pct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6ECF7DB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1666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0B61584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获奖等级</w:t>
            </w:r>
          </w:p>
        </w:tc>
      </w:tr>
      <w:tr w14:paraId="235F1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7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3184F38F">
            <w:pPr>
              <w:pStyle w:val="8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7" w:type="pct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645233C0">
            <w:pPr>
              <w:pStyle w:val="8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6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018FF940">
            <w:pPr>
              <w:pStyle w:val="8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0EC3C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7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3241CD14">
            <w:pPr>
              <w:pStyle w:val="8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7" w:type="pct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16114499">
            <w:pPr>
              <w:pStyle w:val="8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6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2F5522C1">
            <w:pPr>
              <w:pStyle w:val="8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10D2A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688DC9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</w:tr>
      <w:tr w14:paraId="74DFB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30E3BFE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2628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1F6572D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9505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77BD90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推荐单位工作小组对以上填写内容的审核意见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工作组组长签字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单位盖章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  <w:p w14:paraId="4F7A8C03">
            <w:pPr>
              <w:widowControl/>
              <w:ind w:firstLine="6900" w:firstLineChars="345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    月   日</w:t>
            </w:r>
          </w:p>
        </w:tc>
      </w:tr>
      <w:tr w14:paraId="63C3D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99D8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注：考虑珠海校区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级学生的实际情况，《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北京师范大学推荐免试攻读研究生工作实施办法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》中第十一条第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3款关于外语水平达到授予学士学位的要求，在本年度推免工作中暂不考察。</w:t>
            </w:r>
          </w:p>
        </w:tc>
      </w:tr>
    </w:tbl>
    <w:p w14:paraId="662C50D5"/>
    <w:sectPr>
      <w:headerReference r:id="rId3" w:type="default"/>
      <w:pgSz w:w="11906" w:h="16838"/>
      <w:pgMar w:top="1134" w:right="851" w:bottom="851" w:left="851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640BE">
    <w:pPr>
      <w:pStyle w:val="3"/>
      <w:jc w:val="left"/>
    </w:pPr>
    <w:r>
      <w:rPr>
        <w:rFonts w:hint="eastAsia" w:ascii="宋体" w:hAnsi="宋体" w:eastAsia="宋体" w:cs="宋体"/>
        <w:kern w:val="0"/>
        <w:sz w:val="24"/>
        <w:szCs w:val="24"/>
      </w:rPr>
      <w:t>附件２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hZTk4ODBiODg5NDUyYmRhYTAwMmFiNTc3ZGIxOWYifQ=="/>
  </w:docVars>
  <w:rsids>
    <w:rsidRoot w:val="000B0A91"/>
    <w:rsid w:val="00001A67"/>
    <w:rsid w:val="00051DC4"/>
    <w:rsid w:val="000B0A91"/>
    <w:rsid w:val="000B1E32"/>
    <w:rsid w:val="00152FE2"/>
    <w:rsid w:val="00233CF0"/>
    <w:rsid w:val="00282B29"/>
    <w:rsid w:val="004052D6"/>
    <w:rsid w:val="004B1ACD"/>
    <w:rsid w:val="005B7CF7"/>
    <w:rsid w:val="006B47B1"/>
    <w:rsid w:val="007413F0"/>
    <w:rsid w:val="007A3D4C"/>
    <w:rsid w:val="008301C6"/>
    <w:rsid w:val="008D655D"/>
    <w:rsid w:val="009F736A"/>
    <w:rsid w:val="00A54546"/>
    <w:rsid w:val="00AE33FB"/>
    <w:rsid w:val="00BB62D7"/>
    <w:rsid w:val="00CC44B8"/>
    <w:rsid w:val="00D000DF"/>
    <w:rsid w:val="00DA2390"/>
    <w:rsid w:val="00DD4A56"/>
    <w:rsid w:val="00E11B9D"/>
    <w:rsid w:val="00E669D2"/>
    <w:rsid w:val="00EA2B19"/>
    <w:rsid w:val="00EF006A"/>
    <w:rsid w:val="00FD6639"/>
    <w:rsid w:val="323970DC"/>
    <w:rsid w:val="43571CAD"/>
    <w:rsid w:val="6F4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389</Characters>
  <Lines>4</Lines>
  <Paragraphs>1</Paragraphs>
  <TotalTime>7</TotalTime>
  <ScaleCrop>false</ScaleCrop>
  <LinksUpToDate>false</LinksUpToDate>
  <CharactersWithSpaces>562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2022-08-26T08:10:00Z</dcterms:created>
  <dc:creator>qipeide</dc:creator>
  <cp:lastModifiedBy>教务部胡伟</cp:lastModifiedBy>
  <dcterms:modified xsi:type="dcterms:W3CDTF">2024-08-27T07:12:15Z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AB30CCBBFA874C7FBEAB79EF4D69A577_12</vt:lpwstr>
  </property>
</Properties>
</file>